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B0" w:rsidRPr="00373A26" w:rsidRDefault="005F7EB0" w:rsidP="005F7EB0">
      <w:pPr>
        <w:pStyle w:val="Kop3"/>
        <w:numPr>
          <w:ilvl w:val="0"/>
          <w:numId w:val="0"/>
        </w:numPr>
        <w:rPr>
          <w:rFonts w:ascii="Calibri" w:hAnsi="Calibri"/>
        </w:rPr>
      </w:pPr>
      <w:r w:rsidRPr="00373A26">
        <w:rPr>
          <w:rFonts w:ascii="Calibri" w:hAnsi="Calibri"/>
        </w:rPr>
        <w:t>Aanvraagformulie</w:t>
      </w:r>
      <w:r>
        <w:rPr>
          <w:rFonts w:ascii="Calibri" w:hAnsi="Calibri"/>
        </w:rPr>
        <w:t>r verpleegkundig onderzoek</w:t>
      </w:r>
    </w:p>
    <w:p w:rsidR="005F7EB0" w:rsidRPr="00373A26" w:rsidRDefault="005E177B" w:rsidP="005F7EB0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Doorloop dit aanvraagformulier. Wees uitgebreid in je antwoorden zodat wij een compleet beeld krijgen van je onderzoek en betrokkenen. </w:t>
      </w:r>
    </w:p>
    <w:p w:rsidR="005F7EB0" w:rsidRPr="00373A26" w:rsidRDefault="005F7EB0" w:rsidP="005F7EB0">
      <w:pPr>
        <w:rPr>
          <w:rFonts w:ascii="Calibri" w:hAnsi="Calibri"/>
          <w:sz w:val="16"/>
          <w:szCs w:val="16"/>
        </w:rPr>
      </w:pPr>
    </w:p>
    <w:p w:rsidR="005F7EB0" w:rsidRPr="00373A26" w:rsidRDefault="005F7EB0" w:rsidP="005F7EB0">
      <w:pPr>
        <w:rPr>
          <w:rFonts w:ascii="Calibri" w:hAnsi="Calibri"/>
          <w:b/>
          <w:sz w:val="16"/>
        </w:rPr>
      </w:pPr>
    </w:p>
    <w:tbl>
      <w:tblPr>
        <w:tblW w:w="105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872"/>
      </w:tblGrid>
      <w:tr w:rsidR="003A4B3A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3A4B3A" w:rsidRPr="00BC6E61" w:rsidRDefault="003A4B3A" w:rsidP="008546A8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Datum van indiening: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3A4B3A" w:rsidRPr="00373A26" w:rsidRDefault="003A4B3A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F7EB0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5F7EB0" w:rsidRPr="00BC6E61" w:rsidRDefault="005F7EB0" w:rsidP="008546A8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Naam onderzoek: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5F7EB0" w:rsidRPr="00373A26" w:rsidRDefault="005F7EB0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A4B3A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3A4B3A" w:rsidRPr="00BC6E61" w:rsidRDefault="003A4B3A" w:rsidP="008546A8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 xml:space="preserve">Soort onderzoek: </w:t>
            </w:r>
          </w:p>
          <w:p w:rsidR="003A4B3A" w:rsidRPr="00BC6E61" w:rsidRDefault="003A4B3A" w:rsidP="008546A8">
            <w:pPr>
              <w:rPr>
                <w:rFonts w:ascii="Times New Roman" w:hAnsi="Times New Roman"/>
              </w:rPr>
            </w:pPr>
            <w:proofErr w:type="spellStart"/>
            <w:r w:rsidRPr="00BC6E61">
              <w:rPr>
                <w:rFonts w:ascii="Times New Roman" w:hAnsi="Times New Roman"/>
                <w:sz w:val="16"/>
              </w:rPr>
              <w:t>Vb</w:t>
            </w:r>
            <w:proofErr w:type="spellEnd"/>
            <w:r w:rsidRPr="00BC6E61">
              <w:rPr>
                <w:rFonts w:ascii="Times New Roman" w:hAnsi="Times New Roman"/>
                <w:sz w:val="16"/>
              </w:rPr>
              <w:t>: literatuur/praktijk/kwalitatief/kwantitatief etc</w:t>
            </w:r>
            <w:r w:rsidRPr="00BC6E61">
              <w:rPr>
                <w:rFonts w:ascii="Times New Roman" w:hAnsi="Times New Roman"/>
              </w:rPr>
              <w:t>.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3A4B3A" w:rsidRPr="00373A26" w:rsidRDefault="003A4B3A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F7EB0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5F7EB0" w:rsidRDefault="005F7EB0" w:rsidP="008546A8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Samenvatting onderzoek:</w:t>
            </w:r>
          </w:p>
          <w:p w:rsidR="00BC6E61" w:rsidRPr="00BC6E61" w:rsidRDefault="00BC6E61" w:rsidP="008546A8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  <w:sz w:val="16"/>
              </w:rPr>
              <w:t xml:space="preserve">Minimaal doel, vraagstellingen, methode </w:t>
            </w:r>
            <w:r>
              <w:rPr>
                <w:rFonts w:ascii="Times New Roman" w:hAnsi="Times New Roman"/>
                <w:sz w:val="16"/>
              </w:rPr>
              <w:t>omschrijven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5F7EB0" w:rsidRPr="00373A26" w:rsidRDefault="005F7EB0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E177B" w:rsidRPr="00373A26" w:rsidTr="00E2626B">
        <w:trPr>
          <w:trHeight w:val="340"/>
        </w:trPr>
        <w:tc>
          <w:tcPr>
            <w:tcW w:w="4679" w:type="dxa"/>
            <w:shd w:val="clear" w:color="auto" w:fill="E0E0E0"/>
          </w:tcPr>
          <w:p w:rsidR="005E177B" w:rsidRPr="00BC6E61" w:rsidRDefault="005E177B" w:rsidP="005E177B">
            <w:pPr>
              <w:jc w:val="center"/>
              <w:rPr>
                <w:rFonts w:ascii="Times New Roman" w:hAnsi="Times New Roman"/>
                <w:b/>
              </w:rPr>
            </w:pPr>
            <w:r w:rsidRPr="00BC6E61">
              <w:rPr>
                <w:rFonts w:ascii="Times New Roman" w:hAnsi="Times New Roman"/>
                <w:b/>
                <w:sz w:val="24"/>
              </w:rPr>
              <w:t>Contactgegevens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5E177B" w:rsidRPr="00373A26" w:rsidRDefault="005E177B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E177B" w:rsidRPr="00373A26" w:rsidTr="00E2626B">
        <w:trPr>
          <w:trHeight w:val="340"/>
        </w:trPr>
        <w:tc>
          <w:tcPr>
            <w:tcW w:w="4679" w:type="dxa"/>
            <w:shd w:val="clear" w:color="auto" w:fill="E0E0E0"/>
          </w:tcPr>
          <w:p w:rsidR="005E177B" w:rsidRPr="00BC6E61" w:rsidRDefault="005E177B" w:rsidP="005E177B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 xml:space="preserve">Naam verantwoordelijke leermeester/specialist/leidinggevende: 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5E177B" w:rsidRPr="00373A26" w:rsidRDefault="005E177B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E177B" w:rsidRPr="00373A26" w:rsidTr="00E2626B">
        <w:trPr>
          <w:trHeight w:val="340"/>
        </w:trPr>
        <w:tc>
          <w:tcPr>
            <w:tcW w:w="4679" w:type="dxa"/>
            <w:shd w:val="clear" w:color="auto" w:fill="E0E0E0"/>
          </w:tcPr>
          <w:p w:rsidR="005E177B" w:rsidRPr="00BC6E61" w:rsidRDefault="005E177B" w:rsidP="005E177B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 xml:space="preserve">Heeft deze persoon kennis van onderzoek? </w:t>
            </w:r>
          </w:p>
          <w:p w:rsidR="005E177B" w:rsidRPr="00BC6E61" w:rsidRDefault="005E177B" w:rsidP="005E177B">
            <w:pPr>
              <w:rPr>
                <w:rFonts w:ascii="Times New Roman" w:hAnsi="Times New Roman"/>
              </w:rPr>
            </w:pPr>
          </w:p>
          <w:p w:rsidR="005E177B" w:rsidRPr="00BC6E61" w:rsidRDefault="005E177B" w:rsidP="005E177B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Ja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onderbouwen en/of aantonen</w:t>
            </w:r>
          </w:p>
          <w:p w:rsidR="005E177B" w:rsidRPr="00BC6E61" w:rsidRDefault="005E177B" w:rsidP="005E177B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  <w:sz w:val="16"/>
              </w:rPr>
              <w:t>Nee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zoek een andere verantwoordelijke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5E177B" w:rsidRPr="00373A26" w:rsidRDefault="005E177B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E177B" w:rsidRPr="00373A26" w:rsidTr="00E2626B">
        <w:trPr>
          <w:trHeight w:val="340"/>
        </w:trPr>
        <w:tc>
          <w:tcPr>
            <w:tcW w:w="4679" w:type="dxa"/>
            <w:shd w:val="clear" w:color="auto" w:fill="E0E0E0"/>
          </w:tcPr>
          <w:p w:rsidR="005E177B" w:rsidRPr="00BC6E61" w:rsidRDefault="005E177B" w:rsidP="005E177B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Naam verpleegkundig onderzoeker: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5E177B" w:rsidRPr="00373A26" w:rsidRDefault="005E177B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E177B" w:rsidRPr="00373A26" w:rsidTr="00E2626B">
        <w:trPr>
          <w:trHeight w:val="340"/>
        </w:trPr>
        <w:tc>
          <w:tcPr>
            <w:tcW w:w="4679" w:type="dxa"/>
            <w:shd w:val="clear" w:color="auto" w:fill="E0E0E0"/>
          </w:tcPr>
          <w:p w:rsidR="005E177B" w:rsidRPr="00BC6E61" w:rsidRDefault="005E177B" w:rsidP="005E177B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Naam begeleider vanuit het leerhuis</w:t>
            </w:r>
            <w:r w:rsidR="00BC6E61">
              <w:rPr>
                <w:rFonts w:ascii="Times New Roman" w:hAnsi="Times New Roman"/>
              </w:rPr>
              <w:t>: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5E177B" w:rsidRPr="00373A26" w:rsidRDefault="005E177B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E177B" w:rsidRPr="00373A26" w:rsidTr="00E2626B">
        <w:trPr>
          <w:trHeight w:val="340"/>
        </w:trPr>
        <w:tc>
          <w:tcPr>
            <w:tcW w:w="4679" w:type="dxa"/>
            <w:shd w:val="clear" w:color="auto" w:fill="E0E0E0"/>
          </w:tcPr>
          <w:p w:rsidR="005E177B" w:rsidRPr="00BC6E61" w:rsidRDefault="005E177B" w:rsidP="00965E8B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 xml:space="preserve">Naam </w:t>
            </w:r>
            <w:r w:rsidR="00BC6E61">
              <w:rPr>
                <w:rFonts w:ascii="Times New Roman" w:hAnsi="Times New Roman"/>
              </w:rPr>
              <w:t>begeleidend</w:t>
            </w:r>
            <w:r w:rsidRPr="00BC6E61">
              <w:rPr>
                <w:rFonts w:ascii="Times New Roman" w:hAnsi="Times New Roman"/>
              </w:rPr>
              <w:t xml:space="preserve"> </w:t>
            </w:r>
            <w:r w:rsidR="00965E8B">
              <w:rPr>
                <w:rFonts w:ascii="Times New Roman" w:hAnsi="Times New Roman"/>
              </w:rPr>
              <w:t>leermeester/specialist/leidinggevende: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5E177B" w:rsidRPr="00373A26" w:rsidRDefault="005E177B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E177B" w:rsidRPr="00373A26" w:rsidTr="00E2626B">
        <w:trPr>
          <w:trHeight w:val="340"/>
        </w:trPr>
        <w:tc>
          <w:tcPr>
            <w:tcW w:w="4679" w:type="dxa"/>
            <w:shd w:val="clear" w:color="auto" w:fill="E0E0E0"/>
          </w:tcPr>
          <w:p w:rsidR="005E177B" w:rsidRPr="00BC6E61" w:rsidRDefault="005E177B" w:rsidP="005E177B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 xml:space="preserve">Naam </w:t>
            </w:r>
            <w:r w:rsidR="00BC6E61">
              <w:rPr>
                <w:rFonts w:ascii="Times New Roman" w:hAnsi="Times New Roman"/>
              </w:rPr>
              <w:t>externe betrokkenen: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5E177B" w:rsidRPr="00373A26" w:rsidRDefault="005E177B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A4B3A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3A4B3A" w:rsidRPr="00BC6E61" w:rsidRDefault="005E177B" w:rsidP="005E177B">
            <w:pPr>
              <w:jc w:val="center"/>
              <w:rPr>
                <w:rFonts w:ascii="Times New Roman" w:hAnsi="Times New Roman"/>
                <w:b/>
              </w:rPr>
            </w:pPr>
            <w:r w:rsidRPr="00BC6E61">
              <w:rPr>
                <w:rFonts w:ascii="Times New Roman" w:hAnsi="Times New Roman"/>
                <w:b/>
                <w:sz w:val="24"/>
              </w:rPr>
              <w:t>Algemeen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3A4B3A" w:rsidRPr="00373A26" w:rsidRDefault="003A4B3A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B3BF4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8B3BF4" w:rsidRPr="00BC6E61" w:rsidRDefault="008B3BF4" w:rsidP="008B3BF4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Is het onderzoek in het kader van een opleiding? Licht antwoord toe.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8B3BF4" w:rsidRPr="00373A26" w:rsidRDefault="008B3BF4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B3BF4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8B3BF4" w:rsidRPr="00BC6E61" w:rsidRDefault="003A4B3A" w:rsidP="00BC6E61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 xml:space="preserve">Op welke afdeling/ voor welk specialisme ben je werkzaam? 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8B3BF4" w:rsidRPr="00373A26" w:rsidRDefault="008B3BF4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65E8B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965E8B" w:rsidRPr="00BC6E61" w:rsidRDefault="00965E8B" w:rsidP="00BC6E61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Welke vakgroep is verantwoordelijk voor het onderzoek?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965E8B" w:rsidRPr="00373A26" w:rsidRDefault="00965E8B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A4B3A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3A4B3A" w:rsidRPr="00BC6E61" w:rsidRDefault="003A4B3A" w:rsidP="00BC6E61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Welke personele inzet wordt van dit specialisme/vakgroep/afdeling gevraagd?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3A4B3A" w:rsidRPr="00373A26" w:rsidRDefault="003A4B3A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A4B3A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3A4B3A" w:rsidRPr="00BC6E61" w:rsidRDefault="003A4B3A" w:rsidP="00BC6E61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Hoe wordt deze inzet gefinancierd?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3A4B3A" w:rsidRPr="00373A26" w:rsidRDefault="003A4B3A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A4B3A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3A4B3A" w:rsidRPr="00BC6E61" w:rsidRDefault="003A4B3A" w:rsidP="003A4B3A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Is dit onderzoek</w:t>
            </w:r>
            <w:r w:rsidRPr="00965E8B">
              <w:rPr>
                <w:rFonts w:ascii="Times New Roman" w:hAnsi="Times New Roman"/>
                <w:u w:val="single"/>
              </w:rPr>
              <w:t xml:space="preserve"> niet</w:t>
            </w:r>
            <w:r w:rsidRPr="00BC6E61">
              <w:rPr>
                <w:rFonts w:ascii="Times New Roman" w:hAnsi="Times New Roman"/>
              </w:rPr>
              <w:t xml:space="preserve"> WMO plichtig?</w:t>
            </w:r>
          </w:p>
          <w:p w:rsidR="003A4B3A" w:rsidRPr="00BC6E61" w:rsidRDefault="003A4B3A" w:rsidP="003A4B3A">
            <w:pPr>
              <w:rPr>
                <w:rFonts w:ascii="Times New Roman" w:hAnsi="Times New Roman"/>
              </w:rPr>
            </w:pPr>
          </w:p>
          <w:p w:rsidR="003A4B3A" w:rsidRPr="00BC6E61" w:rsidRDefault="003A4B3A" w:rsidP="003A4B3A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 xml:space="preserve">Ja 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="00965E8B">
              <w:rPr>
                <w:rFonts w:ascii="Times New Roman" w:hAnsi="Times New Roman"/>
                <w:sz w:val="16"/>
              </w:rPr>
              <w:t xml:space="preserve"> door naar vraag  7.</w:t>
            </w:r>
          </w:p>
          <w:p w:rsidR="003A4B3A" w:rsidRPr="00BC6E61" w:rsidRDefault="003A4B3A" w:rsidP="003A4B3A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 xml:space="preserve">Nee 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 het onderzoek valt dus onder de WMO en is niet toegestaan om uit te voeren door verpleegkundigen. </w:t>
            </w:r>
          </w:p>
          <w:p w:rsidR="003A4B3A" w:rsidRPr="00BC6E61" w:rsidRDefault="003A4B3A" w:rsidP="003A4B3A">
            <w:pPr>
              <w:pStyle w:val="Lijstalinea"/>
              <w:rPr>
                <w:rFonts w:ascii="Times New Roman" w:hAnsi="Times New Roman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3A4B3A" w:rsidRPr="00373A26" w:rsidRDefault="003A4B3A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A4B3A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3A4B3A" w:rsidRPr="00BC6E61" w:rsidRDefault="003A4B3A" w:rsidP="003A4B3A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Is het onderzoek bekend bij de METC en heb je een verklaring van niet WMO plichtig onderzoek ontvangen?</w:t>
            </w:r>
          </w:p>
          <w:p w:rsidR="003A4B3A" w:rsidRPr="00BC6E61" w:rsidRDefault="003A4B3A" w:rsidP="003A4B3A">
            <w:pPr>
              <w:rPr>
                <w:rFonts w:ascii="Times New Roman" w:hAnsi="Times New Roman"/>
              </w:rPr>
            </w:pPr>
          </w:p>
          <w:p w:rsidR="003A4B3A" w:rsidRPr="00BC6E61" w:rsidRDefault="003A4B3A" w:rsidP="003A4B3A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Ja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voeg bij</w:t>
            </w:r>
          </w:p>
          <w:p w:rsidR="003A4B3A" w:rsidRPr="00BC6E61" w:rsidRDefault="003A4B3A" w:rsidP="00BC6E61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Nee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="00BC6E61">
              <w:rPr>
                <w:rFonts w:ascii="Times New Roman" w:hAnsi="Times New Roman"/>
                <w:sz w:val="16"/>
              </w:rPr>
              <w:t xml:space="preserve"> leg uit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3A4B3A" w:rsidRPr="00373A26" w:rsidRDefault="003A4B3A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A4B3A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3A4B3A" w:rsidRPr="00BC6E61" w:rsidRDefault="003A4B3A" w:rsidP="00BC6E61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 xml:space="preserve">In welke periode zal dit onderzoek plaatsvinden? 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3A4B3A" w:rsidRPr="00373A26" w:rsidRDefault="003A4B3A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A4B3A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3A4B3A" w:rsidRPr="00BC6E61" w:rsidRDefault="003A4B3A" w:rsidP="003A4B3A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Wil je gebruik maken van (medische) patiëntgegevens?</w:t>
            </w:r>
          </w:p>
          <w:p w:rsidR="0090320C" w:rsidRPr="00BC6E61" w:rsidRDefault="0090320C" w:rsidP="005E177B">
            <w:pPr>
              <w:pStyle w:val="Lijstalinea"/>
              <w:rPr>
                <w:rFonts w:ascii="Times New Roman" w:hAnsi="Times New Roman"/>
              </w:rPr>
            </w:pPr>
          </w:p>
          <w:p w:rsidR="003A4B3A" w:rsidRPr="00BC6E61" w:rsidRDefault="003A4B3A" w:rsidP="003A4B3A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Ja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leg uit.</w:t>
            </w:r>
          </w:p>
          <w:p w:rsidR="003A4B3A" w:rsidRPr="00BC6E61" w:rsidRDefault="003A4B3A" w:rsidP="00BC6E61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Nee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omschrijf met wat voor bronnen je onderzoek gaat doen. (bijvoorbeeld alleen literatuur)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3A4B3A" w:rsidRPr="00373A26" w:rsidRDefault="003A4B3A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A4B3A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BC6E61" w:rsidRDefault="00BC6E61" w:rsidP="00BC6E61">
            <w:pPr>
              <w:pStyle w:val="Lijstalinea"/>
              <w:rPr>
                <w:rFonts w:ascii="Times New Roman" w:hAnsi="Times New Roman"/>
              </w:rPr>
            </w:pPr>
          </w:p>
          <w:p w:rsidR="00BC6E61" w:rsidRPr="00BC6E61" w:rsidRDefault="00BC6E61" w:rsidP="00BC6E61">
            <w:pPr>
              <w:ind w:left="360"/>
              <w:rPr>
                <w:rFonts w:ascii="Times New Roman" w:hAnsi="Times New Roman"/>
              </w:rPr>
            </w:pPr>
          </w:p>
          <w:p w:rsidR="003A4B3A" w:rsidRPr="00965E8B" w:rsidRDefault="003A4B3A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965E8B">
              <w:rPr>
                <w:rFonts w:ascii="Times New Roman" w:hAnsi="Times New Roman"/>
              </w:rPr>
              <w:t>Worden patiënten betrokken in dit onderzoek</w:t>
            </w:r>
            <w:r w:rsidR="00965E8B">
              <w:rPr>
                <w:rFonts w:ascii="Times New Roman" w:hAnsi="Times New Roman"/>
              </w:rPr>
              <w:t>?</w:t>
            </w:r>
          </w:p>
          <w:p w:rsidR="00BC6E61" w:rsidRPr="00BC6E61" w:rsidRDefault="00BC6E61" w:rsidP="00BC6E61">
            <w:pPr>
              <w:pStyle w:val="Lijstalinea"/>
              <w:rPr>
                <w:rFonts w:ascii="Times New Roman" w:hAnsi="Times New Roman"/>
              </w:rPr>
            </w:pPr>
          </w:p>
          <w:p w:rsidR="003A4B3A" w:rsidRDefault="003A4B3A" w:rsidP="003A4B3A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Ja</w:t>
            </w:r>
            <w:r w:rsidRPr="00BC6E61">
              <w:rPr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Leg uit op welke wijze zij betrokken worden. </w:t>
            </w:r>
            <w:r w:rsidR="00965E8B" w:rsidRPr="00BC6E61">
              <w:rPr>
                <w:rFonts w:ascii="Times New Roman" w:hAnsi="Times New Roman"/>
                <w:sz w:val="16"/>
              </w:rPr>
              <w:t xml:space="preserve">Vb. alleen </w:t>
            </w:r>
            <w:r w:rsidR="00965E8B" w:rsidRPr="00BC6E61">
              <w:rPr>
                <w:rFonts w:ascii="Times New Roman" w:hAnsi="Times New Roman"/>
                <w:sz w:val="16"/>
              </w:rPr>
              <w:lastRenderedPageBreak/>
              <w:t>gegevens gebruiken of ook vragenlijsten/interviews.</w:t>
            </w:r>
          </w:p>
          <w:p w:rsidR="00965E8B" w:rsidRPr="00BC6E61" w:rsidRDefault="00965E8B" w:rsidP="003A4B3A">
            <w:pPr>
              <w:rPr>
                <w:rFonts w:ascii="Times New Roman" w:hAnsi="Times New Roman"/>
                <w:sz w:val="16"/>
              </w:rPr>
            </w:pPr>
          </w:p>
          <w:p w:rsidR="005E177B" w:rsidRPr="00BC6E61" w:rsidRDefault="005E177B" w:rsidP="003A4B3A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Nee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n.v.t.</w:t>
            </w:r>
          </w:p>
          <w:p w:rsidR="003A4B3A" w:rsidRPr="00BC6E61" w:rsidRDefault="003A4B3A" w:rsidP="003A4B3A">
            <w:pPr>
              <w:pStyle w:val="Lijstalinea"/>
              <w:rPr>
                <w:rFonts w:ascii="Times New Roman" w:hAnsi="Times New Roman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3A4B3A" w:rsidRPr="00373A26" w:rsidRDefault="003A4B3A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A4B3A" w:rsidRPr="00373A26" w:rsidTr="003A4B3A">
        <w:trPr>
          <w:trHeight w:val="340"/>
        </w:trPr>
        <w:tc>
          <w:tcPr>
            <w:tcW w:w="4679" w:type="dxa"/>
            <w:shd w:val="clear" w:color="auto" w:fill="E0E0E0"/>
            <w:vAlign w:val="center"/>
          </w:tcPr>
          <w:p w:rsidR="003A4B3A" w:rsidRPr="00BC6E61" w:rsidRDefault="003A4B3A" w:rsidP="003A4B3A">
            <w:pPr>
              <w:rPr>
                <w:rFonts w:ascii="Times New Roman" w:hAnsi="Times New Roman"/>
                <w:i/>
                <w:color w:val="FF0000"/>
              </w:rPr>
            </w:pPr>
            <w:r w:rsidRPr="00BC6E61">
              <w:rPr>
                <w:rFonts w:ascii="Times New Roman" w:hAnsi="Times New Roman"/>
                <w:i/>
                <w:color w:val="FF0000"/>
              </w:rPr>
              <w:lastRenderedPageBreak/>
              <w:t xml:space="preserve">Zijn vraag </w:t>
            </w:r>
            <w:r w:rsidR="00965E8B">
              <w:rPr>
                <w:rFonts w:ascii="Times New Roman" w:hAnsi="Times New Roman"/>
                <w:i/>
                <w:color w:val="FF0000"/>
              </w:rPr>
              <w:t>9</w:t>
            </w:r>
            <w:r w:rsidRPr="00BC6E61">
              <w:rPr>
                <w:rFonts w:ascii="Times New Roman" w:hAnsi="Times New Roman"/>
                <w:i/>
                <w:color w:val="FF0000"/>
              </w:rPr>
              <w:t xml:space="preserve"> en </w:t>
            </w:r>
            <w:r w:rsidR="005E177B" w:rsidRPr="00BC6E61">
              <w:rPr>
                <w:rFonts w:ascii="Times New Roman" w:hAnsi="Times New Roman"/>
                <w:i/>
                <w:color w:val="FF0000"/>
              </w:rPr>
              <w:t>1</w:t>
            </w:r>
            <w:r w:rsidR="00965E8B">
              <w:rPr>
                <w:rFonts w:ascii="Times New Roman" w:hAnsi="Times New Roman"/>
                <w:i/>
                <w:color w:val="FF0000"/>
              </w:rPr>
              <w:t xml:space="preserve">0 </w:t>
            </w:r>
            <w:r w:rsidRPr="00BC6E61">
              <w:rPr>
                <w:rFonts w:ascii="Times New Roman" w:hAnsi="Times New Roman"/>
                <w:i/>
                <w:color w:val="FF0000"/>
              </w:rPr>
              <w:t xml:space="preserve"> beide met </w:t>
            </w:r>
            <w:r w:rsidRPr="00BC6E61">
              <w:rPr>
                <w:rFonts w:ascii="Times New Roman" w:hAnsi="Times New Roman"/>
                <w:b/>
                <w:i/>
                <w:color w:val="FF0000"/>
                <w:u w:val="single"/>
              </w:rPr>
              <w:t>nee</w:t>
            </w:r>
            <w:r w:rsidRPr="00BC6E61">
              <w:rPr>
                <w:rFonts w:ascii="Times New Roman" w:hAnsi="Times New Roman"/>
                <w:i/>
                <w:color w:val="FF0000"/>
              </w:rPr>
              <w:t xml:space="preserve"> beantw</w:t>
            </w:r>
            <w:r w:rsidR="00BC6E61" w:rsidRPr="00BC6E61">
              <w:rPr>
                <w:rFonts w:ascii="Times New Roman" w:hAnsi="Times New Roman"/>
                <w:i/>
                <w:color w:val="FF0000"/>
              </w:rPr>
              <w:t>oor</w:t>
            </w:r>
            <w:r w:rsidR="00965E8B">
              <w:rPr>
                <w:rFonts w:ascii="Times New Roman" w:hAnsi="Times New Roman"/>
                <w:i/>
                <w:color w:val="FF0000"/>
              </w:rPr>
              <w:t>d, dan kun je door naar vraag 18</w:t>
            </w:r>
          </w:p>
          <w:p w:rsidR="003A4B3A" w:rsidRPr="00BC6E61" w:rsidRDefault="003A4B3A" w:rsidP="003A4B3A">
            <w:pPr>
              <w:rPr>
                <w:rFonts w:ascii="Times New Roman" w:hAnsi="Times New Roman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3A4B3A" w:rsidRPr="00373A26" w:rsidRDefault="003A4B3A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0320C" w:rsidRPr="00373A26" w:rsidTr="007E5ECB">
        <w:trPr>
          <w:trHeight w:val="340"/>
        </w:trPr>
        <w:tc>
          <w:tcPr>
            <w:tcW w:w="4679" w:type="dxa"/>
            <w:shd w:val="clear" w:color="auto" w:fill="E0E0E0"/>
          </w:tcPr>
          <w:p w:rsidR="0090320C" w:rsidRPr="00BC6E61" w:rsidRDefault="0090320C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 xml:space="preserve">Omschrijf hier welke (medische) patiëntgegevens je wilt gaan inzien </w:t>
            </w:r>
          </w:p>
          <w:p w:rsidR="0090320C" w:rsidRPr="00BC6E61" w:rsidRDefault="0090320C" w:rsidP="0090320C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  <w:sz w:val="16"/>
              </w:rPr>
              <w:t xml:space="preserve">Vb. leeftijd, </w:t>
            </w:r>
            <w:proofErr w:type="spellStart"/>
            <w:r w:rsidRPr="00BC6E61">
              <w:rPr>
                <w:rFonts w:ascii="Times New Roman" w:hAnsi="Times New Roman"/>
                <w:sz w:val="16"/>
              </w:rPr>
              <w:t>ct</w:t>
            </w:r>
            <w:proofErr w:type="spellEnd"/>
            <w:r w:rsidRPr="00BC6E61">
              <w:rPr>
                <w:rFonts w:ascii="Times New Roman" w:hAnsi="Times New Roman"/>
                <w:sz w:val="16"/>
              </w:rPr>
              <w:t xml:space="preserve"> verslagen, etc..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90320C" w:rsidRPr="00373A26" w:rsidRDefault="0090320C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0320C" w:rsidRPr="00373A26" w:rsidTr="007E5ECB">
        <w:trPr>
          <w:trHeight w:val="340"/>
        </w:trPr>
        <w:tc>
          <w:tcPr>
            <w:tcW w:w="4679" w:type="dxa"/>
            <w:shd w:val="clear" w:color="auto" w:fill="E0E0E0"/>
          </w:tcPr>
          <w:p w:rsidR="0090320C" w:rsidRPr="00BC6E61" w:rsidRDefault="0090320C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 xml:space="preserve">Omschrijf hier hoe je patiëntgegevens gaat verwerken. </w:t>
            </w:r>
          </w:p>
          <w:p w:rsidR="0090320C" w:rsidRPr="00BC6E61" w:rsidRDefault="0090320C" w:rsidP="0090320C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  <w:sz w:val="16"/>
              </w:rPr>
              <w:t>Vb. anoniem, gecodeerd etc.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90320C" w:rsidRPr="00373A26" w:rsidRDefault="0090320C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0320C" w:rsidRPr="00373A26" w:rsidTr="007E5ECB">
        <w:trPr>
          <w:trHeight w:val="340"/>
        </w:trPr>
        <w:tc>
          <w:tcPr>
            <w:tcW w:w="4679" w:type="dxa"/>
            <w:shd w:val="clear" w:color="auto" w:fill="E0E0E0"/>
          </w:tcPr>
          <w:p w:rsidR="0090320C" w:rsidRPr="00BC6E61" w:rsidRDefault="0090320C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Gaat het om patiënten waar jij een behandelrelatie mee hebt?</w:t>
            </w:r>
          </w:p>
          <w:p w:rsidR="0090320C" w:rsidRPr="00BC6E61" w:rsidRDefault="0090320C" w:rsidP="0090320C">
            <w:pPr>
              <w:pStyle w:val="Lijstalinea"/>
              <w:rPr>
                <w:rFonts w:ascii="Times New Roman" w:hAnsi="Times New Roman"/>
              </w:rPr>
            </w:pPr>
          </w:p>
          <w:p w:rsidR="0090320C" w:rsidRPr="00BC6E61" w:rsidRDefault="0090320C" w:rsidP="0090320C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Ja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WGBO van toepassing</w:t>
            </w:r>
          </w:p>
          <w:p w:rsidR="0090320C" w:rsidRPr="00BC6E61" w:rsidRDefault="0090320C" w:rsidP="0090320C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Nee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als er niet vooraf toestemming is van de patiënt, mogen deze gegevens niet in</w:t>
            </w:r>
            <w:r w:rsidR="00965E8B">
              <w:rPr>
                <w:rFonts w:ascii="Times New Roman" w:hAnsi="Times New Roman"/>
                <w:sz w:val="16"/>
              </w:rPr>
              <w:t>ge</w:t>
            </w:r>
            <w:r w:rsidRPr="00BC6E61">
              <w:rPr>
                <w:rFonts w:ascii="Times New Roman" w:hAnsi="Times New Roman"/>
                <w:sz w:val="16"/>
              </w:rPr>
              <w:t xml:space="preserve">zien of gebruikt  worden. </w:t>
            </w:r>
          </w:p>
          <w:p w:rsidR="0090320C" w:rsidRPr="00BC6E61" w:rsidRDefault="0090320C" w:rsidP="0090320C">
            <w:pPr>
              <w:rPr>
                <w:rFonts w:ascii="Times New Roman" w:hAnsi="Times New Roman"/>
                <w:sz w:val="16"/>
              </w:rPr>
            </w:pPr>
          </w:p>
          <w:p w:rsidR="0090320C" w:rsidRPr="00BC6E61" w:rsidRDefault="0090320C" w:rsidP="0090320C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  <w:sz w:val="16"/>
              </w:rPr>
              <w:t xml:space="preserve">Behandelend arts kan per brief of bij bezoek op poli een verzoek doen bij patiënt en toestemming vragen, pas dan mogen de gegevens gebruikt </w:t>
            </w:r>
            <w:r w:rsidR="00965E8B">
              <w:rPr>
                <w:rFonts w:ascii="Times New Roman" w:hAnsi="Times New Roman"/>
                <w:sz w:val="16"/>
              </w:rPr>
              <w:t xml:space="preserve">/ingezien </w:t>
            </w:r>
            <w:r w:rsidRPr="00BC6E61">
              <w:rPr>
                <w:rFonts w:ascii="Times New Roman" w:hAnsi="Times New Roman"/>
                <w:sz w:val="16"/>
              </w:rPr>
              <w:t xml:space="preserve">worden. 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90320C" w:rsidRPr="00373A26" w:rsidRDefault="0090320C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0320C" w:rsidRPr="00373A26" w:rsidTr="007E5ECB">
        <w:trPr>
          <w:trHeight w:val="340"/>
        </w:trPr>
        <w:tc>
          <w:tcPr>
            <w:tcW w:w="4679" w:type="dxa"/>
            <w:shd w:val="clear" w:color="auto" w:fill="E0E0E0"/>
          </w:tcPr>
          <w:p w:rsidR="0090320C" w:rsidRPr="00BC6E61" w:rsidRDefault="0090320C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 xml:space="preserve">Worden de patiënten om toestemming gevraagd? </w:t>
            </w:r>
          </w:p>
          <w:p w:rsidR="0090320C" w:rsidRPr="00BC6E61" w:rsidRDefault="0090320C" w:rsidP="0090320C">
            <w:pPr>
              <w:pStyle w:val="Lijstalinea"/>
              <w:rPr>
                <w:rFonts w:ascii="Times New Roman" w:hAnsi="Times New Roman"/>
              </w:rPr>
            </w:pPr>
          </w:p>
          <w:p w:rsidR="0090320C" w:rsidRPr="00BC6E61" w:rsidRDefault="0090320C" w:rsidP="0090320C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Ja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leg uit hoe en voeg proefpersoneninformatie met toestemmingsformulier toe.</w:t>
            </w:r>
          </w:p>
          <w:p w:rsidR="0090320C" w:rsidRPr="00BC6E61" w:rsidRDefault="0090320C" w:rsidP="00965E8B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  <w:sz w:val="16"/>
              </w:rPr>
              <w:t>Nee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="00965E8B">
              <w:rPr>
                <w:rFonts w:ascii="Times New Roman" w:hAnsi="Times New Roman"/>
                <w:sz w:val="16"/>
              </w:rPr>
              <w:t xml:space="preserve"> </w:t>
            </w:r>
            <w:r w:rsidRPr="00BC6E61">
              <w:rPr>
                <w:rFonts w:ascii="Times New Roman" w:hAnsi="Times New Roman"/>
                <w:sz w:val="16"/>
              </w:rPr>
              <w:t>leg uit waarom niet, en waarom je vind dat dit niet nodig is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90320C" w:rsidRPr="00373A26" w:rsidRDefault="0090320C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0320C" w:rsidRPr="00373A26" w:rsidTr="007E5ECB">
        <w:trPr>
          <w:trHeight w:val="340"/>
        </w:trPr>
        <w:tc>
          <w:tcPr>
            <w:tcW w:w="4679" w:type="dxa"/>
            <w:shd w:val="clear" w:color="auto" w:fill="E0E0E0"/>
          </w:tcPr>
          <w:p w:rsidR="0090320C" w:rsidRPr="00BC6E61" w:rsidRDefault="0090320C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Hoeveel patiënten wil je betrekken? Onderbouw waarom dit aantal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90320C" w:rsidRPr="00373A26" w:rsidRDefault="0090320C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0320C" w:rsidRPr="00373A26" w:rsidTr="007E5ECB">
        <w:trPr>
          <w:trHeight w:val="340"/>
        </w:trPr>
        <w:tc>
          <w:tcPr>
            <w:tcW w:w="4679" w:type="dxa"/>
            <w:shd w:val="clear" w:color="auto" w:fill="E0E0E0"/>
          </w:tcPr>
          <w:p w:rsidR="0090320C" w:rsidRPr="00BC6E61" w:rsidRDefault="0090320C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Hoelang worden de gegevens van de patiënten bewaard in het kader van dit onderzoek?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90320C" w:rsidRPr="00373A26" w:rsidRDefault="0090320C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BC6E61" w:rsidRPr="00373A26" w:rsidTr="007E5ECB">
        <w:trPr>
          <w:trHeight w:val="340"/>
        </w:trPr>
        <w:tc>
          <w:tcPr>
            <w:tcW w:w="4679" w:type="dxa"/>
            <w:shd w:val="clear" w:color="auto" w:fill="E0E0E0"/>
          </w:tcPr>
          <w:p w:rsidR="00BC6E61" w:rsidRPr="00BC6E61" w:rsidRDefault="00BC6E61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Welk programma ga je gebruiken voor het werken van de data?</w:t>
            </w:r>
          </w:p>
          <w:p w:rsidR="00BC6E61" w:rsidRPr="00BC6E61" w:rsidRDefault="00BC6E61" w:rsidP="00BC6E61">
            <w:pPr>
              <w:pStyle w:val="Lijstalinea"/>
              <w:rPr>
                <w:rFonts w:ascii="Times New Roman" w:hAnsi="Times New Roman"/>
              </w:rPr>
            </w:pPr>
          </w:p>
          <w:p w:rsidR="00BC6E61" w:rsidRPr="00BC6E61" w:rsidRDefault="00BC6E61" w:rsidP="00BC6E61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  <w:sz w:val="16"/>
              </w:rPr>
              <w:t xml:space="preserve">Vb. </w:t>
            </w:r>
            <w:proofErr w:type="spellStart"/>
            <w:r w:rsidRPr="00BC6E61">
              <w:rPr>
                <w:rFonts w:ascii="Times New Roman" w:hAnsi="Times New Roman"/>
                <w:sz w:val="16"/>
              </w:rPr>
              <w:t>excel</w:t>
            </w:r>
            <w:proofErr w:type="spellEnd"/>
            <w:r w:rsidRPr="00BC6E61">
              <w:rPr>
                <w:rFonts w:ascii="Times New Roman" w:hAnsi="Times New Roman"/>
                <w:sz w:val="16"/>
              </w:rPr>
              <w:t>, SPSS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BC6E61" w:rsidRPr="00373A26" w:rsidRDefault="00BC6E61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E177B" w:rsidRPr="00373A26" w:rsidTr="007E5ECB">
        <w:trPr>
          <w:trHeight w:val="340"/>
        </w:trPr>
        <w:tc>
          <w:tcPr>
            <w:tcW w:w="4679" w:type="dxa"/>
            <w:shd w:val="clear" w:color="auto" w:fill="E0E0E0"/>
          </w:tcPr>
          <w:p w:rsidR="005E177B" w:rsidRPr="00BC6E61" w:rsidRDefault="005E177B" w:rsidP="00BC6E61">
            <w:pPr>
              <w:jc w:val="center"/>
              <w:rPr>
                <w:rFonts w:ascii="Times New Roman" w:hAnsi="Times New Roman"/>
                <w:b/>
              </w:rPr>
            </w:pPr>
            <w:r w:rsidRPr="00BC6E61">
              <w:rPr>
                <w:rFonts w:ascii="Times New Roman" w:hAnsi="Times New Roman"/>
                <w:b/>
              </w:rPr>
              <w:t>Interne – en externe</w:t>
            </w:r>
            <w:r w:rsidR="00BC6E61" w:rsidRPr="00BC6E61">
              <w:rPr>
                <w:rFonts w:ascii="Times New Roman" w:hAnsi="Times New Roman"/>
                <w:b/>
              </w:rPr>
              <w:t xml:space="preserve"> betrokkenen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5E177B" w:rsidRPr="00373A26" w:rsidRDefault="005E177B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E177B" w:rsidRPr="00373A26" w:rsidTr="00965E8B">
        <w:trPr>
          <w:trHeight w:val="1135"/>
        </w:trPr>
        <w:tc>
          <w:tcPr>
            <w:tcW w:w="4679" w:type="dxa"/>
            <w:shd w:val="clear" w:color="auto" w:fill="E0E0E0"/>
          </w:tcPr>
          <w:p w:rsidR="005E177B" w:rsidRPr="00BC6E61" w:rsidRDefault="00965E8B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Worden er </w:t>
            </w:r>
            <w:r w:rsidR="005E177B" w:rsidRPr="00BC6E61">
              <w:rPr>
                <w:rFonts w:ascii="Times New Roman" w:hAnsi="Times New Roman"/>
              </w:rPr>
              <w:t>afdeling(en)/ondersteunende diensten betrokken bij het onderzoek?</w:t>
            </w:r>
          </w:p>
          <w:p w:rsidR="005E177B" w:rsidRPr="00BC6E61" w:rsidRDefault="005E177B" w:rsidP="005E177B">
            <w:pPr>
              <w:rPr>
                <w:rFonts w:ascii="Times New Roman" w:hAnsi="Times New Roman"/>
              </w:rPr>
            </w:pPr>
          </w:p>
          <w:p w:rsidR="005E177B" w:rsidRPr="00BC6E61" w:rsidRDefault="005E177B" w:rsidP="005E177B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Ja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Leg </w:t>
            </w:r>
            <w:r w:rsidR="00BC6E61" w:rsidRPr="00BC6E61">
              <w:rPr>
                <w:rFonts w:ascii="Times New Roman" w:hAnsi="Times New Roman"/>
                <w:sz w:val="16"/>
              </w:rPr>
              <w:t>uit hoe je deze betrekt en welke afspraken er zijn gemaakt.</w:t>
            </w:r>
          </w:p>
          <w:p w:rsidR="005E177B" w:rsidRPr="00BC6E61" w:rsidRDefault="005E177B" w:rsidP="005E177B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  <w:sz w:val="16"/>
              </w:rPr>
              <w:t xml:space="preserve">Nee 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n.v.t.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5E177B" w:rsidRPr="00373A26" w:rsidRDefault="005E177B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0320C" w:rsidRPr="00373A26" w:rsidTr="007E5ECB">
        <w:trPr>
          <w:trHeight w:val="340"/>
        </w:trPr>
        <w:tc>
          <w:tcPr>
            <w:tcW w:w="4679" w:type="dxa"/>
            <w:shd w:val="clear" w:color="auto" w:fill="E0E0E0"/>
          </w:tcPr>
          <w:p w:rsidR="0090320C" w:rsidRDefault="0090320C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Worden medewerkers betrokken in dit onderzoek?</w:t>
            </w:r>
          </w:p>
          <w:p w:rsidR="00BC6E61" w:rsidRPr="00BC6E61" w:rsidRDefault="00BC6E61" w:rsidP="00BC6E61">
            <w:pPr>
              <w:pStyle w:val="Lijstalinea"/>
              <w:rPr>
                <w:rFonts w:ascii="Times New Roman" w:hAnsi="Times New Roman"/>
              </w:rPr>
            </w:pPr>
          </w:p>
          <w:p w:rsidR="0090320C" w:rsidRPr="00BC6E61" w:rsidRDefault="0090320C" w:rsidP="0090320C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Ja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="00965E8B">
              <w:rPr>
                <w:rFonts w:ascii="Times New Roman" w:hAnsi="Times New Roman"/>
                <w:sz w:val="16"/>
              </w:rPr>
              <w:t xml:space="preserve"> ga door naar vraag 20</w:t>
            </w:r>
          </w:p>
          <w:p w:rsidR="0090320C" w:rsidRPr="00BC6E61" w:rsidRDefault="0090320C" w:rsidP="0090320C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  <w:sz w:val="16"/>
              </w:rPr>
              <w:t>Nee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="00965E8B">
              <w:rPr>
                <w:rFonts w:ascii="Times New Roman" w:hAnsi="Times New Roman"/>
                <w:sz w:val="16"/>
              </w:rPr>
              <w:t xml:space="preserve"> door naar vraag 22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90320C" w:rsidRPr="00373A26" w:rsidRDefault="0090320C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0320C" w:rsidRPr="00373A26" w:rsidTr="007E5ECB">
        <w:trPr>
          <w:trHeight w:val="340"/>
        </w:trPr>
        <w:tc>
          <w:tcPr>
            <w:tcW w:w="4679" w:type="dxa"/>
            <w:shd w:val="clear" w:color="auto" w:fill="E0E0E0"/>
          </w:tcPr>
          <w:p w:rsidR="0090320C" w:rsidRPr="00BC6E61" w:rsidRDefault="0090320C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 xml:space="preserve">Op welke wijze worden medewerkers betrokken in dit onderzoek? </w:t>
            </w:r>
          </w:p>
          <w:p w:rsidR="005E177B" w:rsidRPr="00BC6E61" w:rsidRDefault="005E177B" w:rsidP="005E177B">
            <w:pPr>
              <w:pStyle w:val="Lijstalinea"/>
              <w:rPr>
                <w:rFonts w:ascii="Times New Roman" w:hAnsi="Times New Roman"/>
              </w:rPr>
            </w:pPr>
          </w:p>
          <w:p w:rsidR="0090320C" w:rsidRPr="00BC6E61" w:rsidRDefault="0090320C" w:rsidP="0090320C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  <w:sz w:val="16"/>
              </w:rPr>
              <w:t>Dus zijn zij zelf participant in dit onderzoek of ondersteunen ze de verpleegkundig onderzoeker in het onderzoek? Vb. vragenlijst invullen, patiënten interviewen, data verwerken?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90320C" w:rsidRPr="00373A26" w:rsidRDefault="0090320C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0320C" w:rsidRPr="00373A26" w:rsidTr="007E5ECB">
        <w:trPr>
          <w:trHeight w:val="340"/>
        </w:trPr>
        <w:tc>
          <w:tcPr>
            <w:tcW w:w="4679" w:type="dxa"/>
            <w:shd w:val="clear" w:color="auto" w:fill="E0E0E0"/>
          </w:tcPr>
          <w:p w:rsidR="0090320C" w:rsidRPr="00BC6E61" w:rsidRDefault="0090320C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Omschrijf welke gegevens van medewerkers worden gebruikt</w:t>
            </w:r>
            <w:r w:rsidR="005E177B" w:rsidRPr="00BC6E61">
              <w:rPr>
                <w:rFonts w:ascii="Times New Roman" w:hAnsi="Times New Roman"/>
              </w:rPr>
              <w:t>.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90320C" w:rsidRPr="00373A26" w:rsidRDefault="0090320C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E177B" w:rsidRPr="00373A26" w:rsidTr="007E5ECB">
        <w:trPr>
          <w:trHeight w:val="340"/>
        </w:trPr>
        <w:tc>
          <w:tcPr>
            <w:tcW w:w="4679" w:type="dxa"/>
            <w:shd w:val="clear" w:color="auto" w:fill="E0E0E0"/>
          </w:tcPr>
          <w:p w:rsidR="00BC6E61" w:rsidRPr="00BC6E61" w:rsidRDefault="00BC6E61" w:rsidP="00BC6E61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5E177B" w:rsidRPr="00BC6E61" w:rsidRDefault="005E177B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t>Worden er externe betrokken?</w:t>
            </w:r>
          </w:p>
          <w:p w:rsidR="00BC6E61" w:rsidRPr="00BC6E61" w:rsidRDefault="00BC6E61" w:rsidP="00BC6E61">
            <w:pPr>
              <w:rPr>
                <w:rFonts w:ascii="Times New Roman" w:hAnsi="Times New Roman"/>
              </w:rPr>
            </w:pPr>
          </w:p>
          <w:p w:rsidR="005E177B" w:rsidRPr="00BC6E61" w:rsidRDefault="005E177B" w:rsidP="005E177B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Vb. ondervragen van medewerkers uit andere ziekenhuizen/instellingen?</w:t>
            </w:r>
          </w:p>
          <w:p w:rsidR="00BC6E61" w:rsidRPr="00BC6E61" w:rsidRDefault="00BC6E61" w:rsidP="005E177B">
            <w:pPr>
              <w:rPr>
                <w:rFonts w:ascii="Times New Roman" w:hAnsi="Times New Roman"/>
                <w:sz w:val="16"/>
              </w:rPr>
            </w:pPr>
          </w:p>
          <w:p w:rsidR="005E177B" w:rsidRPr="00BC6E61" w:rsidRDefault="00BC6E61" w:rsidP="005E177B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Ja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leg uit</w:t>
            </w:r>
          </w:p>
          <w:p w:rsidR="005E177B" w:rsidRPr="00BC6E61" w:rsidRDefault="00BC6E61" w:rsidP="005E177B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  <w:sz w:val="16"/>
              </w:rPr>
              <w:t>Nee</w:t>
            </w:r>
            <w:r w:rsidR="005E177B"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n.v.t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5E177B" w:rsidRPr="00373A26" w:rsidRDefault="005E177B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E177B" w:rsidRPr="00373A26" w:rsidTr="007E5ECB">
        <w:trPr>
          <w:trHeight w:val="340"/>
        </w:trPr>
        <w:tc>
          <w:tcPr>
            <w:tcW w:w="4679" w:type="dxa"/>
            <w:shd w:val="clear" w:color="auto" w:fill="E0E0E0"/>
          </w:tcPr>
          <w:p w:rsidR="005E177B" w:rsidRPr="00BC6E61" w:rsidRDefault="005E177B" w:rsidP="00965E8B">
            <w:pPr>
              <w:pStyle w:val="Lijstalinea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</w:rPr>
              <w:lastRenderedPageBreak/>
              <w:t>Zijn er nog belangrijke afspraken gemaakt die hier niet naar voren zijn gekomen?</w:t>
            </w:r>
          </w:p>
          <w:p w:rsidR="005E177B" w:rsidRPr="00BC6E61" w:rsidRDefault="005E177B" w:rsidP="005E177B">
            <w:pPr>
              <w:rPr>
                <w:rFonts w:ascii="Times New Roman" w:hAnsi="Times New Roman"/>
              </w:rPr>
            </w:pPr>
          </w:p>
          <w:p w:rsidR="005E177B" w:rsidRPr="00BC6E61" w:rsidRDefault="005E177B" w:rsidP="005E177B">
            <w:pPr>
              <w:rPr>
                <w:rFonts w:ascii="Times New Roman" w:hAnsi="Times New Roman"/>
                <w:sz w:val="16"/>
              </w:rPr>
            </w:pPr>
            <w:r w:rsidRPr="00BC6E61">
              <w:rPr>
                <w:rFonts w:ascii="Times New Roman" w:hAnsi="Times New Roman"/>
                <w:sz w:val="16"/>
              </w:rPr>
              <w:t>Ja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ligt toe met wie en welke afspraken er zijn gemaakt.</w:t>
            </w:r>
          </w:p>
          <w:p w:rsidR="005E177B" w:rsidRPr="00BC6E61" w:rsidRDefault="005E177B" w:rsidP="005E177B">
            <w:pPr>
              <w:rPr>
                <w:rFonts w:ascii="Times New Roman" w:hAnsi="Times New Roman"/>
              </w:rPr>
            </w:pPr>
            <w:r w:rsidRPr="00BC6E61">
              <w:rPr>
                <w:rFonts w:ascii="Times New Roman" w:hAnsi="Times New Roman"/>
                <w:sz w:val="16"/>
              </w:rPr>
              <w:t>Nee</w:t>
            </w:r>
            <w:r w:rsidRPr="00BC6E61">
              <w:rPr>
                <w:rFonts w:ascii="Times New Roman" w:hAnsi="Times New Roman"/>
                <w:sz w:val="16"/>
              </w:rPr>
              <w:sym w:font="Wingdings" w:char="F0E0"/>
            </w:r>
            <w:r w:rsidRPr="00BC6E61">
              <w:rPr>
                <w:rFonts w:ascii="Times New Roman" w:hAnsi="Times New Roman"/>
                <w:sz w:val="16"/>
              </w:rPr>
              <w:t xml:space="preserve"> leg uit</w:t>
            </w:r>
            <w:r w:rsidRPr="00BC6E6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5E177B" w:rsidRPr="00373A26" w:rsidRDefault="005E177B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BA32B1" w:rsidRDefault="00BA32B1" w:rsidP="00BA32B1">
      <w:pPr>
        <w:ind w:left="360"/>
        <w:rPr>
          <w:rFonts w:ascii="Times New Roman" w:hAnsi="Times New Roman"/>
          <w:sz w:val="22"/>
          <w:szCs w:val="22"/>
        </w:rPr>
      </w:pPr>
    </w:p>
    <w:p w:rsidR="00BC6E61" w:rsidRDefault="00BC6E61" w:rsidP="00BA32B1">
      <w:pPr>
        <w:ind w:left="360"/>
        <w:rPr>
          <w:rFonts w:ascii="Times New Roman" w:hAnsi="Times New Roman"/>
          <w:sz w:val="22"/>
          <w:szCs w:val="22"/>
        </w:rPr>
      </w:pPr>
    </w:p>
    <w:p w:rsidR="00BC6E61" w:rsidRDefault="00BC6E61" w:rsidP="00BA32B1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Opmerkingen kunt u hier kwijt.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926"/>
      </w:tblGrid>
      <w:tr w:rsidR="00BC6E61" w:rsidTr="00BC6E61">
        <w:tc>
          <w:tcPr>
            <w:tcW w:w="9210" w:type="dxa"/>
          </w:tcPr>
          <w:p w:rsidR="00BC6E61" w:rsidRDefault="00BC6E61" w:rsidP="00BA32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6E61" w:rsidRDefault="00BC6E61" w:rsidP="00BA32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6E61" w:rsidRDefault="00BC6E61" w:rsidP="00BA32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6E61" w:rsidRDefault="00BC6E61" w:rsidP="00BA32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6E61" w:rsidRDefault="00BC6E61" w:rsidP="00BA32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6E61" w:rsidRDefault="00BC6E61" w:rsidP="00BA32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6E61" w:rsidRDefault="00BC6E61" w:rsidP="00BA32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6E61" w:rsidRDefault="00BC6E61" w:rsidP="00BA32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6E61" w:rsidRDefault="00BC6E61" w:rsidP="00BA32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6E61" w:rsidRDefault="00BC6E61" w:rsidP="00BA32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6E61" w:rsidRDefault="00BC6E61" w:rsidP="00BA32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6E61" w:rsidRDefault="00BC6E61" w:rsidP="00BA32B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C6E61" w:rsidRPr="008B3BF4" w:rsidRDefault="00BC6E61" w:rsidP="00BA32B1">
      <w:pPr>
        <w:ind w:left="360"/>
        <w:rPr>
          <w:rFonts w:ascii="Times New Roman" w:hAnsi="Times New Roman"/>
          <w:sz w:val="22"/>
          <w:szCs w:val="22"/>
        </w:rPr>
      </w:pPr>
    </w:p>
    <w:p w:rsidR="005F7EB0" w:rsidRDefault="005F7EB0" w:rsidP="005F7EB0">
      <w:pPr>
        <w:pStyle w:val="Koptekst"/>
        <w:rPr>
          <w:rFonts w:ascii="Calibri" w:hAnsi="Calibri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F7EB0" w:rsidTr="008546A8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B0" w:rsidRDefault="005F7EB0" w:rsidP="008546A8">
            <w:pPr>
              <w:pStyle w:val="Koptekst"/>
              <w:rPr>
                <w:b/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b/>
                <w:i/>
                <w:sz w:val="16"/>
                <w:szCs w:val="16"/>
                <w:u w:val="single"/>
                <w:lang w:eastAsia="en-US"/>
              </w:rPr>
              <w:t>PIA Privacy Impact Assessment</w:t>
            </w:r>
            <w:r>
              <w:rPr>
                <w:b/>
                <w:i/>
                <w:sz w:val="16"/>
                <w:szCs w:val="16"/>
                <w:u w:val="single"/>
                <w:lang w:eastAsia="en-US"/>
              </w:rPr>
              <w:br/>
            </w:r>
          </w:p>
          <w:p w:rsidR="005F7EB0" w:rsidRDefault="005F7EB0" w:rsidP="008546A8">
            <w:pPr>
              <w:pStyle w:val="Koptekst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 xml:space="preserve">Bij gebruikmaking van bijzondere persoonsgegevens is de Algemene Verordening Gegevensbescherming (AVG)  van kracht en wordt er een Privacy Impact Assessment (PIA) verlangd voor de lokale toetsing. </w:t>
            </w:r>
          </w:p>
          <w:p w:rsidR="005F7EB0" w:rsidRDefault="005F7EB0" w:rsidP="008546A8">
            <w:pPr>
              <w:pStyle w:val="Koptekst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Maak hiervoor gebruik van het bijgesloten Excel bestand van de ISO/FG en vul het blad PIA Vragenlijst in.</w:t>
            </w:r>
          </w:p>
          <w:p w:rsidR="005F7EB0" w:rsidRPr="007906A0" w:rsidRDefault="005F7EB0" w:rsidP="008546A8">
            <w:pPr>
              <w:rPr>
                <w:b/>
                <w:i/>
                <w:sz w:val="16"/>
                <w:szCs w:val="16"/>
                <w:lang w:eastAsia="en-US"/>
              </w:rPr>
            </w:pPr>
            <w:r w:rsidRPr="007906A0">
              <w:rPr>
                <w:b/>
                <w:i/>
                <w:sz w:val="16"/>
                <w:szCs w:val="16"/>
                <w:lang w:eastAsia="en-US"/>
              </w:rPr>
              <w:t>Nadat u de PIA door de FG of ISO (JNijskens@ysl.nl of Hvdzon@ysl.nl ) heeft laten beoordelen, kunt u dit formulier met hun bevindingen aan de secretaris lokale toetsingscommissie (jzwanink@ysl.nl) bij de complete set aanleveren.</w:t>
            </w:r>
          </w:p>
          <w:p w:rsidR="005F7EB0" w:rsidRDefault="005F7EB0" w:rsidP="008546A8">
            <w:pPr>
              <w:pStyle w:val="Koptekst"/>
              <w:rPr>
                <w:b/>
                <w:lang w:eastAsia="en-US"/>
              </w:rPr>
            </w:pPr>
          </w:p>
        </w:tc>
      </w:tr>
    </w:tbl>
    <w:p w:rsidR="005F7EB0" w:rsidRPr="00373A26" w:rsidRDefault="005F7EB0" w:rsidP="005F7EB0">
      <w:pPr>
        <w:pStyle w:val="Koptekst"/>
        <w:rPr>
          <w:rFonts w:ascii="Calibri" w:hAnsi="Calibri"/>
          <w:b/>
        </w:rPr>
      </w:pPr>
    </w:p>
    <w:p w:rsidR="005F7EB0" w:rsidRPr="00373A26" w:rsidRDefault="005F7EB0" w:rsidP="005F7EB0">
      <w:pPr>
        <w:pStyle w:val="Koptekst"/>
        <w:rPr>
          <w:rFonts w:ascii="Calibri" w:hAnsi="Calibri"/>
          <w:b/>
        </w:rPr>
      </w:pPr>
      <w:r w:rsidRPr="00373A26">
        <w:rPr>
          <w:rFonts w:ascii="Calibri" w:hAnsi="Calibri"/>
          <w:b/>
        </w:rPr>
        <w:t>Ondertekening:</w:t>
      </w:r>
    </w:p>
    <w:p w:rsidR="005F7EB0" w:rsidRPr="00373A26" w:rsidRDefault="005F7EB0" w:rsidP="005F7EB0">
      <w:pPr>
        <w:pStyle w:val="Koptekst"/>
        <w:rPr>
          <w:rFonts w:ascii="Calibri" w:hAnsi="Calibri"/>
          <w:b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6600"/>
      </w:tblGrid>
      <w:tr w:rsidR="005F7EB0" w:rsidRPr="00373A26" w:rsidTr="008546A8">
        <w:trPr>
          <w:trHeight w:val="340"/>
        </w:trPr>
        <w:tc>
          <w:tcPr>
            <w:tcW w:w="3208" w:type="dxa"/>
            <w:shd w:val="clear" w:color="auto" w:fill="D9D9D9"/>
            <w:vAlign w:val="center"/>
          </w:tcPr>
          <w:p w:rsidR="005F7EB0" w:rsidRPr="00373A26" w:rsidRDefault="005F7EB0" w:rsidP="008546A8">
            <w:pPr>
              <w:rPr>
                <w:rFonts w:ascii="Calibri" w:hAnsi="Calibri"/>
                <w:b/>
                <w:sz w:val="16"/>
                <w:szCs w:val="16"/>
              </w:rPr>
            </w:pPr>
            <w:r w:rsidRPr="00373A26">
              <w:rPr>
                <w:rFonts w:ascii="Calibri" w:hAnsi="Calibri"/>
                <w:b/>
                <w:sz w:val="16"/>
                <w:szCs w:val="16"/>
              </w:rPr>
              <w:t xml:space="preserve">Naam en paraaf </w:t>
            </w:r>
            <w:r w:rsidR="00C836F8">
              <w:rPr>
                <w:rFonts w:ascii="Calibri" w:hAnsi="Calibri"/>
                <w:b/>
                <w:sz w:val="16"/>
                <w:szCs w:val="16"/>
              </w:rPr>
              <w:t>verantwoordelijke</w:t>
            </w:r>
            <w:r w:rsidRPr="00373A26">
              <w:rPr>
                <w:rFonts w:ascii="Calibri" w:hAnsi="Calibri"/>
                <w:b/>
                <w:sz w:val="16"/>
                <w:szCs w:val="16"/>
              </w:rPr>
              <w:t>:</w:t>
            </w:r>
          </w:p>
          <w:p w:rsidR="005F7EB0" w:rsidRPr="00373A26" w:rsidRDefault="005F7EB0" w:rsidP="008546A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5F7EB0" w:rsidRPr="00373A26" w:rsidRDefault="005F7EB0" w:rsidP="008546A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5F7EB0" w:rsidRPr="00373A26" w:rsidRDefault="005F7EB0" w:rsidP="008546A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5F7EB0" w:rsidRPr="00373A26" w:rsidRDefault="005F7EB0" w:rsidP="008546A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5F7EB0" w:rsidRPr="00373A26" w:rsidRDefault="005F7EB0" w:rsidP="008546A8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  <w:vAlign w:val="center"/>
          </w:tcPr>
          <w:p w:rsidR="005F7EB0" w:rsidRPr="00373A26" w:rsidRDefault="005F7EB0" w:rsidP="008546A8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5F7EB0" w:rsidRPr="00373A26" w:rsidRDefault="005F7EB0" w:rsidP="005F7EB0">
      <w:pPr>
        <w:pStyle w:val="Koptekst"/>
        <w:rPr>
          <w:rFonts w:ascii="Calibri" w:hAnsi="Calibri"/>
          <w:b/>
        </w:rPr>
      </w:pPr>
    </w:p>
    <w:p w:rsidR="005F7EB0" w:rsidRDefault="005F7EB0" w:rsidP="005F7EB0">
      <w:pPr>
        <w:pStyle w:val="Koptekst"/>
        <w:rPr>
          <w:rFonts w:ascii="Calibri" w:hAnsi="Calibri"/>
          <w:b/>
        </w:rPr>
      </w:pPr>
    </w:p>
    <w:p w:rsidR="005F7EB0" w:rsidRDefault="005F7EB0" w:rsidP="005F7EB0">
      <w:pPr>
        <w:pStyle w:val="Koptekst"/>
        <w:rPr>
          <w:rFonts w:ascii="Calibri" w:hAnsi="Calibri"/>
          <w:b/>
        </w:rPr>
      </w:pPr>
    </w:p>
    <w:p w:rsidR="005F7EB0" w:rsidRDefault="005F7EB0" w:rsidP="005F7EB0">
      <w:pPr>
        <w:pStyle w:val="Koptekst"/>
        <w:rPr>
          <w:rFonts w:ascii="Calibri" w:hAnsi="Calibri"/>
          <w:b/>
        </w:rPr>
      </w:pPr>
    </w:p>
    <w:p w:rsidR="005F7EB0" w:rsidRDefault="005F7EB0" w:rsidP="005F7EB0">
      <w:pPr>
        <w:pStyle w:val="Koptekst"/>
        <w:rPr>
          <w:rFonts w:ascii="Calibri" w:hAnsi="Calibri"/>
          <w:b/>
        </w:rPr>
      </w:pPr>
    </w:p>
    <w:p w:rsidR="00B568F3" w:rsidRDefault="00B568F3"/>
    <w:sectPr w:rsidR="00B568F3" w:rsidSect="006A257D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A2" w:rsidRDefault="00C836F8">
      <w:r>
        <w:separator/>
      </w:r>
    </w:p>
  </w:endnote>
  <w:endnote w:type="continuationSeparator" w:id="0">
    <w:p w:rsidR="002A20A2" w:rsidRDefault="00C8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E6" w:rsidRPr="00662179" w:rsidRDefault="00BC6E61">
    <w:pPr>
      <w:pStyle w:val="Voettekst"/>
      <w:rPr>
        <w:sz w:val="16"/>
        <w:szCs w:val="16"/>
      </w:rPr>
    </w:pPr>
    <w:r w:rsidRPr="00662179">
      <w:rPr>
        <w:sz w:val="16"/>
        <w:szCs w:val="16"/>
      </w:rPr>
      <w:t xml:space="preserve">d.d. </w:t>
    </w:r>
    <w:r>
      <w:rPr>
        <w:sz w:val="16"/>
        <w:szCs w:val="16"/>
      </w:rPr>
      <w:t>29-8-2018, v</w:t>
    </w:r>
    <w:r w:rsidRPr="00662179">
      <w:rPr>
        <w:sz w:val="16"/>
        <w:szCs w:val="16"/>
      </w:rPr>
      <w:t xml:space="preserve">ersie </w:t>
    </w:r>
    <w:r>
      <w:rPr>
        <w:sz w:val="16"/>
        <w:szCs w:val="16"/>
      </w:rPr>
      <w:t>2.0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E631F">
      <w:rPr>
        <w:rStyle w:val="Paginanummer"/>
        <w:sz w:val="16"/>
        <w:szCs w:val="16"/>
      </w:rPr>
      <w:fldChar w:fldCharType="begin"/>
    </w:r>
    <w:r w:rsidRPr="00AE631F">
      <w:rPr>
        <w:rStyle w:val="Paginanummer"/>
        <w:sz w:val="16"/>
        <w:szCs w:val="16"/>
      </w:rPr>
      <w:instrText xml:space="preserve"> PAGE </w:instrText>
    </w:r>
    <w:r w:rsidRPr="00AE631F">
      <w:rPr>
        <w:rStyle w:val="Paginanummer"/>
        <w:sz w:val="16"/>
        <w:szCs w:val="16"/>
      </w:rPr>
      <w:fldChar w:fldCharType="separate"/>
    </w:r>
    <w:r w:rsidR="00965E8B">
      <w:rPr>
        <w:rStyle w:val="Paginanummer"/>
        <w:noProof/>
        <w:sz w:val="16"/>
        <w:szCs w:val="16"/>
      </w:rPr>
      <w:t>1</w:t>
    </w:r>
    <w:r w:rsidRPr="00AE631F">
      <w:rPr>
        <w:rStyle w:val="Paginanummer"/>
        <w:sz w:val="16"/>
        <w:szCs w:val="16"/>
      </w:rPr>
      <w:fldChar w:fldCharType="end"/>
    </w:r>
    <w:r w:rsidRPr="00AE631F">
      <w:rPr>
        <w:rStyle w:val="Paginanummer"/>
        <w:sz w:val="16"/>
        <w:szCs w:val="16"/>
      </w:rPr>
      <w:t xml:space="preserve"> van </w:t>
    </w:r>
    <w:r w:rsidRPr="00AE631F">
      <w:rPr>
        <w:rStyle w:val="Paginanummer"/>
        <w:sz w:val="16"/>
        <w:szCs w:val="16"/>
      </w:rPr>
      <w:fldChar w:fldCharType="begin"/>
    </w:r>
    <w:r w:rsidRPr="00AE631F">
      <w:rPr>
        <w:rStyle w:val="Paginanummer"/>
        <w:sz w:val="16"/>
        <w:szCs w:val="16"/>
      </w:rPr>
      <w:instrText xml:space="preserve"> NUMPAGES </w:instrText>
    </w:r>
    <w:r w:rsidRPr="00AE631F">
      <w:rPr>
        <w:rStyle w:val="Paginanummer"/>
        <w:sz w:val="16"/>
        <w:szCs w:val="16"/>
      </w:rPr>
      <w:fldChar w:fldCharType="separate"/>
    </w:r>
    <w:r w:rsidR="00965E8B">
      <w:rPr>
        <w:rStyle w:val="Paginanummer"/>
        <w:noProof/>
        <w:sz w:val="16"/>
        <w:szCs w:val="16"/>
      </w:rPr>
      <w:t>3</w:t>
    </w:r>
    <w:r w:rsidRPr="00AE631F">
      <w:rPr>
        <w:rStyle w:val="Paginanummer"/>
        <w:sz w:val="16"/>
        <w:szCs w:val="16"/>
      </w:rPr>
      <w:fldChar w:fldCharType="end"/>
    </w:r>
  </w:p>
  <w:p w:rsidR="003F27E6" w:rsidRDefault="00965E8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A2" w:rsidRDefault="00C836F8">
      <w:r>
        <w:separator/>
      </w:r>
    </w:p>
  </w:footnote>
  <w:footnote w:type="continuationSeparator" w:id="0">
    <w:p w:rsidR="002A20A2" w:rsidRDefault="00C83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E6" w:rsidRDefault="00BC6E61" w:rsidP="0033078C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2F42C" wp14:editId="628E300C">
          <wp:simplePos x="0" y="0"/>
          <wp:positionH relativeFrom="column">
            <wp:posOffset>5219065</wp:posOffset>
          </wp:positionH>
          <wp:positionV relativeFrom="paragraph">
            <wp:posOffset>-323850</wp:posOffset>
          </wp:positionV>
          <wp:extent cx="1266825" cy="561975"/>
          <wp:effectExtent l="0" t="0" r="9525" b="9525"/>
          <wp:wrapThrough wrapText="bothSides">
            <wp:wrapPolygon edited="0">
              <wp:start x="0" y="0"/>
              <wp:lineTo x="0" y="21234"/>
              <wp:lineTo x="21438" y="21234"/>
              <wp:lineTo x="21438" y="0"/>
              <wp:lineTo x="0" y="0"/>
            </wp:wrapPolygon>
          </wp:wrapThrough>
          <wp:docPr id="1" name="Afbeelding 1" descr="Afbeeldingsresultaat voor logo ijsselland ziekenhu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logo ijsselland ziekenhu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422"/>
    <w:multiLevelType w:val="hybridMultilevel"/>
    <w:tmpl w:val="10DC2D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17215"/>
    <w:multiLevelType w:val="hybridMultilevel"/>
    <w:tmpl w:val="DA78ECC0"/>
    <w:lvl w:ilvl="0" w:tplc="7E3E7C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626580"/>
    <w:multiLevelType w:val="multilevel"/>
    <w:tmpl w:val="D9588F5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62"/>
        </w:tabs>
        <w:ind w:left="862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01F2895"/>
    <w:multiLevelType w:val="hybridMultilevel"/>
    <w:tmpl w:val="C0703F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C0AE1"/>
    <w:multiLevelType w:val="hybridMultilevel"/>
    <w:tmpl w:val="B5BC61A4"/>
    <w:lvl w:ilvl="0" w:tplc="B3402E6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318B2"/>
    <w:multiLevelType w:val="hybridMultilevel"/>
    <w:tmpl w:val="B83A08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C0347"/>
    <w:multiLevelType w:val="hybridMultilevel"/>
    <w:tmpl w:val="67244F88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B497D"/>
    <w:multiLevelType w:val="hybridMultilevel"/>
    <w:tmpl w:val="508EAC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B3700"/>
    <w:multiLevelType w:val="hybridMultilevel"/>
    <w:tmpl w:val="C02CC9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63E00"/>
    <w:multiLevelType w:val="hybridMultilevel"/>
    <w:tmpl w:val="E098E76E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E10AB"/>
    <w:multiLevelType w:val="hybridMultilevel"/>
    <w:tmpl w:val="7FF09228"/>
    <w:lvl w:ilvl="0" w:tplc="61A0D6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74FC1"/>
    <w:multiLevelType w:val="hybridMultilevel"/>
    <w:tmpl w:val="B414F8FC"/>
    <w:lvl w:ilvl="0" w:tplc="9B12915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54359F"/>
    <w:multiLevelType w:val="hybridMultilevel"/>
    <w:tmpl w:val="002A8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F45FD"/>
    <w:multiLevelType w:val="hybridMultilevel"/>
    <w:tmpl w:val="AE52FE82"/>
    <w:lvl w:ilvl="0" w:tplc="D8549FE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2563C0"/>
    <w:multiLevelType w:val="hybridMultilevel"/>
    <w:tmpl w:val="A33016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542CB"/>
    <w:multiLevelType w:val="hybridMultilevel"/>
    <w:tmpl w:val="A33016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231B8"/>
    <w:multiLevelType w:val="hybridMultilevel"/>
    <w:tmpl w:val="2A4E35B0"/>
    <w:lvl w:ilvl="0" w:tplc="B3402E6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E54E86"/>
    <w:multiLevelType w:val="hybridMultilevel"/>
    <w:tmpl w:val="F2A65D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E72FF"/>
    <w:multiLevelType w:val="hybridMultilevel"/>
    <w:tmpl w:val="DAAC7C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D06FA"/>
    <w:multiLevelType w:val="hybridMultilevel"/>
    <w:tmpl w:val="C0703F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0"/>
  </w:num>
  <w:num w:numId="5">
    <w:abstractNumId w:val="17"/>
  </w:num>
  <w:num w:numId="6">
    <w:abstractNumId w:val="10"/>
  </w:num>
  <w:num w:numId="7">
    <w:abstractNumId w:val="6"/>
  </w:num>
  <w:num w:numId="8">
    <w:abstractNumId w:val="7"/>
  </w:num>
  <w:num w:numId="9">
    <w:abstractNumId w:val="12"/>
  </w:num>
  <w:num w:numId="10">
    <w:abstractNumId w:val="5"/>
  </w:num>
  <w:num w:numId="11">
    <w:abstractNumId w:val="18"/>
  </w:num>
  <w:num w:numId="12">
    <w:abstractNumId w:val="15"/>
  </w:num>
  <w:num w:numId="13">
    <w:abstractNumId w:val="1"/>
  </w:num>
  <w:num w:numId="14">
    <w:abstractNumId w:val="11"/>
  </w:num>
  <w:num w:numId="15">
    <w:abstractNumId w:val="14"/>
  </w:num>
  <w:num w:numId="16">
    <w:abstractNumId w:val="8"/>
  </w:num>
  <w:num w:numId="17">
    <w:abstractNumId w:val="19"/>
  </w:num>
  <w:num w:numId="18">
    <w:abstractNumId w:val="13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B0"/>
    <w:rsid w:val="002A20A2"/>
    <w:rsid w:val="003A4B3A"/>
    <w:rsid w:val="005E177B"/>
    <w:rsid w:val="005F7EB0"/>
    <w:rsid w:val="008B3BF4"/>
    <w:rsid w:val="0090320C"/>
    <w:rsid w:val="00965E8B"/>
    <w:rsid w:val="00A6548E"/>
    <w:rsid w:val="00B568F3"/>
    <w:rsid w:val="00BA32B1"/>
    <w:rsid w:val="00BC6E61"/>
    <w:rsid w:val="00C8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7EB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F7EB0"/>
    <w:pPr>
      <w:keepNext/>
      <w:numPr>
        <w:numId w:val="1"/>
      </w:numPr>
      <w:spacing w:after="24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5F7EB0"/>
    <w:pPr>
      <w:keepNext/>
      <w:numPr>
        <w:ilvl w:val="1"/>
        <w:numId w:val="1"/>
      </w:numPr>
      <w:tabs>
        <w:tab w:val="left" w:pos="1134"/>
        <w:tab w:val="right" w:leader="dot" w:pos="7938"/>
      </w:tabs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qFormat/>
    <w:rsid w:val="005F7EB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link w:val="Kop4Char"/>
    <w:qFormat/>
    <w:rsid w:val="005F7EB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5F7EB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5F7EB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5F7EB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5F7EB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5F7EB0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F7EB0"/>
    <w:rPr>
      <w:rFonts w:ascii="Arial" w:eastAsia="Times New Roman" w:hAnsi="Arial" w:cs="Arial"/>
      <w:b/>
      <w:bCs/>
      <w:kern w:val="32"/>
      <w:sz w:val="28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5F7EB0"/>
    <w:rPr>
      <w:rFonts w:ascii="Arial" w:eastAsia="Times New Roman" w:hAnsi="Arial" w:cs="Arial"/>
      <w:b/>
      <w:bCs/>
      <w:iCs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5F7EB0"/>
    <w:rPr>
      <w:rFonts w:ascii="Arial" w:eastAsia="Times New Roman" w:hAnsi="Arial" w:cs="Arial"/>
      <w:b/>
      <w:b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5F7EB0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F7EB0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5F7EB0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5F7EB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5F7EB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5F7EB0"/>
    <w:rPr>
      <w:rFonts w:ascii="Arial" w:eastAsia="Times New Roman" w:hAnsi="Arial" w:cs="Arial"/>
      <w:lang w:eastAsia="nl-NL"/>
    </w:rPr>
  </w:style>
  <w:style w:type="paragraph" w:styleId="Lijstalinea">
    <w:name w:val="List Paragraph"/>
    <w:basedOn w:val="Standaard"/>
    <w:uiPriority w:val="34"/>
    <w:qFormat/>
    <w:rsid w:val="005F7EB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5F7E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7EB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5F7E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F7EB0"/>
    <w:rPr>
      <w:rFonts w:ascii="Arial" w:eastAsia="Times New Roman" w:hAnsi="Arial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5F7EB0"/>
  </w:style>
  <w:style w:type="table" w:styleId="Tabelraster">
    <w:name w:val="Table Grid"/>
    <w:basedOn w:val="Standaardtabel"/>
    <w:uiPriority w:val="59"/>
    <w:rsid w:val="00BC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7EB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F7EB0"/>
    <w:pPr>
      <w:keepNext/>
      <w:numPr>
        <w:numId w:val="1"/>
      </w:numPr>
      <w:spacing w:after="24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5F7EB0"/>
    <w:pPr>
      <w:keepNext/>
      <w:numPr>
        <w:ilvl w:val="1"/>
        <w:numId w:val="1"/>
      </w:numPr>
      <w:tabs>
        <w:tab w:val="left" w:pos="1134"/>
        <w:tab w:val="right" w:leader="dot" w:pos="7938"/>
      </w:tabs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qFormat/>
    <w:rsid w:val="005F7EB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link w:val="Kop4Char"/>
    <w:qFormat/>
    <w:rsid w:val="005F7EB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5F7EB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5F7EB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5F7EB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5F7EB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5F7EB0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F7EB0"/>
    <w:rPr>
      <w:rFonts w:ascii="Arial" w:eastAsia="Times New Roman" w:hAnsi="Arial" w:cs="Arial"/>
      <w:b/>
      <w:bCs/>
      <w:kern w:val="32"/>
      <w:sz w:val="28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5F7EB0"/>
    <w:rPr>
      <w:rFonts w:ascii="Arial" w:eastAsia="Times New Roman" w:hAnsi="Arial" w:cs="Arial"/>
      <w:b/>
      <w:bCs/>
      <w:iCs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5F7EB0"/>
    <w:rPr>
      <w:rFonts w:ascii="Arial" w:eastAsia="Times New Roman" w:hAnsi="Arial" w:cs="Arial"/>
      <w:b/>
      <w:b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5F7EB0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F7EB0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5F7EB0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5F7EB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5F7EB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5F7EB0"/>
    <w:rPr>
      <w:rFonts w:ascii="Arial" w:eastAsia="Times New Roman" w:hAnsi="Arial" w:cs="Arial"/>
      <w:lang w:eastAsia="nl-NL"/>
    </w:rPr>
  </w:style>
  <w:style w:type="paragraph" w:styleId="Lijstalinea">
    <w:name w:val="List Paragraph"/>
    <w:basedOn w:val="Standaard"/>
    <w:uiPriority w:val="34"/>
    <w:qFormat/>
    <w:rsid w:val="005F7EB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5F7E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7EB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5F7E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F7EB0"/>
    <w:rPr>
      <w:rFonts w:ascii="Arial" w:eastAsia="Times New Roman" w:hAnsi="Arial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5F7EB0"/>
  </w:style>
  <w:style w:type="table" w:styleId="Tabelraster">
    <w:name w:val="Table Grid"/>
    <w:basedOn w:val="Standaardtabel"/>
    <w:uiPriority w:val="59"/>
    <w:rsid w:val="00BC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carriere.nrc.nl/system/companies/avatars/000/000/829/large/71176e5aa574b5caccc6b9e52281f2fbLogo.jpg?1520282734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i0nJjhouTbAhXRL1AKHZRbCUcQjRx6BAgBEAU&amp;url=https://carriere.nrc.nl/vacatures/ijsselland-ziekenhuis/lid-raad-van-toezicht-1ef8d&amp;psig=AOvVaw0qoqBQ6qiTyFovLdQuxQcK&amp;ust=152965384031089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IJsselland Ziekenhuis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Ruijgrok, S. (Sjarmaine)</dc:creator>
  <cp:lastModifiedBy>\</cp:lastModifiedBy>
  <cp:revision>4</cp:revision>
  <dcterms:created xsi:type="dcterms:W3CDTF">2020-02-28T08:28:00Z</dcterms:created>
  <dcterms:modified xsi:type="dcterms:W3CDTF">2020-06-11T12:01:00Z</dcterms:modified>
</cp:coreProperties>
</file>